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0F1C" w14:textId="77777777" w:rsidR="006E2DEB" w:rsidRDefault="006E2DEB">
      <w:pPr>
        <w:spacing w:after="200" w:line="276" w:lineRule="auto"/>
        <w:rPr>
          <w:rFonts w:ascii="Calibri" w:eastAsia="Calibri" w:hAnsi="Calibri" w:cs="Calibri"/>
        </w:rPr>
      </w:pPr>
    </w:p>
    <w:p w14:paraId="33E7ADC4" w14:textId="77777777" w:rsidR="006E2DEB" w:rsidRDefault="006E2DEB">
      <w:pPr>
        <w:spacing w:after="200" w:line="276" w:lineRule="auto"/>
        <w:rPr>
          <w:rFonts w:ascii="Calibri" w:eastAsia="Calibri" w:hAnsi="Calibri" w:cs="Calibri"/>
        </w:rPr>
      </w:pPr>
    </w:p>
    <w:p w14:paraId="5A021723" w14:textId="77777777" w:rsidR="006E2DEB" w:rsidRDefault="00516A7A">
      <w:pPr>
        <w:spacing w:after="200" w:line="276" w:lineRule="auto"/>
        <w:jc w:val="center"/>
        <w:rPr>
          <w:rFonts w:ascii="Comic Sans MS" w:eastAsia="Comic Sans MS" w:hAnsi="Comic Sans MS" w:cs="Comic Sans MS"/>
          <w:sz w:val="28"/>
          <w:u w:val="single"/>
        </w:rPr>
      </w:pPr>
      <w:r>
        <w:rPr>
          <w:rFonts w:ascii="Comic Sans MS" w:eastAsia="Comic Sans MS" w:hAnsi="Comic Sans MS" w:cs="Comic Sans MS"/>
          <w:sz w:val="28"/>
          <w:u w:val="single"/>
        </w:rPr>
        <w:t xml:space="preserve">Internet Safety Awareness Task </w:t>
      </w:r>
    </w:p>
    <w:p w14:paraId="1D3E78E0" w14:textId="77777777" w:rsidR="006E2DEB" w:rsidRDefault="006E2DEB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</w:p>
    <w:p w14:paraId="00AFF714" w14:textId="77777777" w:rsidR="006E2DEB" w:rsidRDefault="00516A7A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We are all using technology more than ever and are often on the internet playing games, learning or talking to friends. </w:t>
      </w:r>
    </w:p>
    <w:p w14:paraId="79A67B9A" w14:textId="77777777" w:rsidR="006E2DEB" w:rsidRDefault="00516A7A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At St. Vincent's we often talk about this in our health and wellbeing lessons and in our assemblies.  </w:t>
      </w:r>
    </w:p>
    <w:p w14:paraId="02E0ABC6" w14:textId="77777777" w:rsidR="006E2DEB" w:rsidRDefault="00516A7A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It's so important that we know h</w:t>
      </w:r>
      <w:r>
        <w:rPr>
          <w:rFonts w:ascii="Comic Sans MS" w:eastAsia="Comic Sans MS" w:hAnsi="Comic Sans MS" w:cs="Comic Sans MS"/>
          <w:sz w:val="28"/>
        </w:rPr>
        <w:t xml:space="preserve">ow to stay safe online. Please watch the clips from youtube and have a look at the website, thinkyouknow.co.uk (the link is below) </w:t>
      </w:r>
    </w:p>
    <w:p w14:paraId="002A8E72" w14:textId="77777777" w:rsidR="006E2DEB" w:rsidRDefault="006E2DEB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</w:p>
    <w:p w14:paraId="7BA751C7" w14:textId="77777777" w:rsidR="006E2DEB" w:rsidRDefault="00516A7A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hyperlink r:id="rId4">
        <w:r>
          <w:rPr>
            <w:rFonts w:ascii="Comic Sans MS" w:eastAsia="Comic Sans MS" w:hAnsi="Comic Sans MS" w:cs="Comic Sans MS"/>
            <w:color w:val="0000FF"/>
            <w:sz w:val="28"/>
            <w:u w:val="single"/>
          </w:rPr>
          <w:t>https://www.youtube.com/watch?v=-nMUbHuffO8</w:t>
        </w:r>
      </w:hyperlink>
      <w:r>
        <w:rPr>
          <w:rFonts w:ascii="Comic Sans MS" w:eastAsia="Comic Sans MS" w:hAnsi="Comic Sans MS" w:cs="Comic Sans MS"/>
          <w:sz w:val="28"/>
        </w:rPr>
        <w:t xml:space="preserve"> (Primary 1-4)</w:t>
      </w:r>
    </w:p>
    <w:p w14:paraId="5CF93021" w14:textId="77777777" w:rsidR="006E2DEB" w:rsidRDefault="00516A7A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hyperlink r:id="rId5">
        <w:r>
          <w:rPr>
            <w:rFonts w:ascii="Comic Sans MS" w:eastAsia="Comic Sans MS" w:hAnsi="Comic Sans MS" w:cs="Comic Sans MS"/>
            <w:color w:val="0000FF"/>
            <w:sz w:val="28"/>
            <w:u w:val="single"/>
          </w:rPr>
          <w:t>https://www.youtube.com/watch?v=aMSHtE42mmI</w:t>
        </w:r>
      </w:hyperlink>
      <w:r>
        <w:rPr>
          <w:rFonts w:ascii="Comic Sans MS" w:eastAsia="Comic Sans MS" w:hAnsi="Comic Sans MS" w:cs="Comic Sans MS"/>
          <w:sz w:val="28"/>
        </w:rPr>
        <w:t xml:space="preserve"> (All stages)</w:t>
      </w:r>
    </w:p>
    <w:p w14:paraId="5EB840C5" w14:textId="77777777" w:rsidR="006E2DEB" w:rsidRDefault="00516A7A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hyperlink r:id="rId6">
        <w:r>
          <w:rPr>
            <w:rFonts w:ascii="Comic Sans MS" w:eastAsia="Comic Sans MS" w:hAnsi="Comic Sans MS" w:cs="Comic Sans MS"/>
            <w:color w:val="0000FF"/>
            <w:sz w:val="28"/>
            <w:u w:val="single"/>
          </w:rPr>
          <w:t>https://www.youtube.com/watch?v=XMa1XKGRae8</w:t>
        </w:r>
      </w:hyperlink>
      <w:r>
        <w:rPr>
          <w:rFonts w:ascii="Comic Sans MS" w:eastAsia="Comic Sans MS" w:hAnsi="Comic Sans MS" w:cs="Comic Sans MS"/>
          <w:sz w:val="28"/>
        </w:rPr>
        <w:t xml:space="preserve"> (Primary 5-7)</w:t>
      </w:r>
    </w:p>
    <w:p w14:paraId="5D99BD27" w14:textId="77777777" w:rsidR="006E2DEB" w:rsidRDefault="00516A7A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hyperlink r:id="rId7">
        <w:r>
          <w:rPr>
            <w:rFonts w:ascii="Comic Sans MS" w:eastAsia="Comic Sans MS" w:hAnsi="Comic Sans MS" w:cs="Comic Sans MS"/>
            <w:color w:val="0000FF"/>
            <w:sz w:val="28"/>
            <w:u w:val="single"/>
          </w:rPr>
          <w:t>https://www.thinkuknow.co.uk/</w:t>
        </w:r>
      </w:hyperlink>
      <w:r>
        <w:rPr>
          <w:rFonts w:ascii="Comic Sans MS" w:eastAsia="Comic Sans MS" w:hAnsi="Comic Sans MS" w:cs="Comic Sans MS"/>
          <w:sz w:val="28"/>
        </w:rPr>
        <w:t xml:space="preserve"> (Website)</w:t>
      </w:r>
    </w:p>
    <w:p w14:paraId="6DFA571C" w14:textId="77777777" w:rsidR="006E2DEB" w:rsidRDefault="006E2DEB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</w:p>
    <w:p w14:paraId="37ECB420" w14:textId="77777777" w:rsidR="006E2DEB" w:rsidRDefault="00516A7A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When you have watched the short clips please make an internet safety poster to encourage other to stay safe while online. Remember a poster should be bold and eye catching. </w:t>
      </w:r>
    </w:p>
    <w:p w14:paraId="0EC6F948" w14:textId="77777777" w:rsidR="006E2DEB" w:rsidRDefault="00516A7A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If possib</w:t>
      </w:r>
      <w:r>
        <w:rPr>
          <w:rFonts w:ascii="Comic Sans MS" w:eastAsia="Comic Sans MS" w:hAnsi="Comic Sans MS" w:cs="Comic Sans MS"/>
          <w:sz w:val="28"/>
        </w:rPr>
        <w:t xml:space="preserve">le please send a picture of your poster to gw07ziololorena@glow.sch.uk and I will share some of them on google classroom and twitter. </w:t>
      </w:r>
    </w:p>
    <w:p w14:paraId="025607D7" w14:textId="77777777" w:rsidR="006E2DEB" w:rsidRDefault="006E2DEB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</w:p>
    <w:p w14:paraId="39777DED" w14:textId="77777777" w:rsidR="006E2DEB" w:rsidRDefault="00516A7A">
      <w:pPr>
        <w:spacing w:after="200" w:line="276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lastRenderedPageBreak/>
        <w:t xml:space="preserve">Thank you and stay safe. </w:t>
      </w:r>
    </w:p>
    <w:p w14:paraId="3826B721" w14:textId="77777777" w:rsidR="006E2DEB" w:rsidRDefault="00516A7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  <w:sz w:val="28"/>
        </w:rPr>
        <w:t>Mrs Ziolo</w:t>
      </w:r>
    </w:p>
    <w:sectPr w:rsidR="006E2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EB"/>
    <w:rsid w:val="00516A7A"/>
    <w:rsid w:val="006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20AE"/>
  <w15:docId w15:val="{04522F68-0C36-433C-B261-B9EB208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inkuknow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a1XKGRae8" TargetMode="External"/><Relationship Id="rId5" Type="http://schemas.openxmlformats.org/officeDocument/2006/relationships/hyperlink" Target="https://www.youtube.com/watch?v=aMSHtE42mmI" TargetMode="External"/><Relationship Id="rId4" Type="http://schemas.openxmlformats.org/officeDocument/2006/relationships/hyperlink" Target="https://www.youtube.com/watch?v=-nMUbHuffO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2020-05-18T08:26:00Z</dcterms:created>
  <dcterms:modified xsi:type="dcterms:W3CDTF">2020-05-18T08:26:00Z</dcterms:modified>
</cp:coreProperties>
</file>